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27" w:rsidRDefault="00CE0E27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CE0E27" w:rsidRDefault="00CE0E27"/>
    <w:p w:rsidR="00CE0E27" w:rsidRDefault="00CE0E27">
      <w:pPr>
        <w:jc w:val="right"/>
      </w:pPr>
      <w:r>
        <w:rPr>
          <w:rFonts w:hint="eastAsia"/>
        </w:rPr>
        <w:t xml:space="preserve">年　　月　　日　　</w:t>
      </w:r>
    </w:p>
    <w:p w:rsidR="00CE0E27" w:rsidRDefault="00CE0E27"/>
    <w:p w:rsidR="00CE0E27" w:rsidRDefault="00CE0E27">
      <w:pPr>
        <w:spacing w:before="120" w:after="120"/>
        <w:jc w:val="center"/>
      </w:pPr>
      <w:bookmarkStart w:id="0" w:name="_GoBack"/>
      <w:r>
        <w:rPr>
          <w:rFonts w:hint="eastAsia"/>
        </w:rPr>
        <w:t>除害施設新設</w:t>
      </w:r>
      <w:r>
        <w:t>(</w:t>
      </w:r>
      <w:r>
        <w:rPr>
          <w:rFonts w:hint="eastAsia"/>
        </w:rPr>
        <w:t>増築・改築</w:t>
      </w:r>
      <w:r>
        <w:t>)</w:t>
      </w:r>
      <w:r>
        <w:rPr>
          <w:rFonts w:hint="eastAsia"/>
        </w:rPr>
        <w:t>工事完了届</w:t>
      </w:r>
    </w:p>
    <w:bookmarkEnd w:id="0"/>
    <w:p w:rsidR="00CE0E27" w:rsidRDefault="00CE0E27"/>
    <w:p w:rsidR="00CE0E27" w:rsidRDefault="00CE0E27">
      <w:r>
        <w:rPr>
          <w:rFonts w:hint="eastAsia"/>
        </w:rPr>
        <w:t xml:space="preserve">　小美玉市長　　　　様</w:t>
      </w:r>
    </w:p>
    <w:p w:rsidR="00CE0E27" w:rsidRDefault="00CE0E27"/>
    <w:p w:rsidR="00CE0E27" w:rsidRDefault="00CE0E2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CE0E27" w:rsidRDefault="00CE0E27">
      <w:pPr>
        <w:jc w:val="right"/>
      </w:pPr>
      <w:r>
        <w:rPr>
          <w:rFonts w:hint="eastAsia"/>
        </w:rPr>
        <w:t xml:space="preserve">名称称号：　　　　　　　　　　　　</w:t>
      </w:r>
    </w:p>
    <w:p w:rsidR="00CE0E27" w:rsidRDefault="00CE0E27">
      <w:pPr>
        <w:jc w:val="right"/>
      </w:pPr>
      <w:r>
        <w:rPr>
          <w:rFonts w:hint="eastAsia"/>
        </w:rPr>
        <w:t xml:space="preserve">代表者名：　　　　　　　　　　</w:t>
      </w:r>
      <w:r w:rsidR="005D5B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E0E27" w:rsidRDefault="00CE0E27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CE0E27" w:rsidRDefault="00CE0E27"/>
    <w:p w:rsidR="00CE0E27" w:rsidRDefault="00CE0E27">
      <w:pPr>
        <w:spacing w:after="120"/>
      </w:pPr>
      <w:r>
        <w:rPr>
          <w:rFonts w:hint="eastAsia"/>
        </w:rPr>
        <w:t xml:space="preserve">　　　　　年　　　月　　　日付けで届け出た除害施設新設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工事が完了したので</w:t>
      </w:r>
      <w:r w:rsidR="00BF3E81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21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980"/>
        <w:gridCol w:w="5985"/>
      </w:tblGrid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除害施設設置場所</w:t>
            </w:r>
          </w:p>
        </w:tc>
        <w:tc>
          <w:tcPr>
            <w:tcW w:w="5985" w:type="dxa"/>
            <w:tcBorders>
              <w:top w:val="single" w:sz="12" w:space="0" w:color="auto"/>
              <w:right w:val="single" w:sz="12" w:space="0" w:color="auto"/>
            </w:tcBorders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除害施設等設置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届受理年月日及び番号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　　　　年　　　月　　　日　　　第　　　　　号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985" w:type="dxa"/>
            <w:tcBorders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  <w:spacing w:val="15"/>
              </w:rPr>
              <w:t>除害施設</w:t>
            </w:r>
            <w:r>
              <w:rPr>
                <w:rFonts w:hint="eastAsia"/>
              </w:rPr>
              <w:t>等施工者</w:t>
            </w:r>
          </w:p>
        </w:tc>
        <w:tc>
          <w:tcPr>
            <w:tcW w:w="980" w:type="dxa"/>
            <w:tcBorders>
              <w:left w:val="nil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tcBorders>
              <w:left w:val="nil"/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</w:p>
        </w:tc>
        <w:tc>
          <w:tcPr>
            <w:tcW w:w="980" w:type="dxa"/>
            <w:tcBorders>
              <w:left w:val="nil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tcBorders>
              <w:left w:val="nil"/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  <w:spacing w:val="80"/>
              </w:rPr>
              <w:t>排水設</w:t>
            </w:r>
            <w:r>
              <w:rPr>
                <w:rFonts w:hint="eastAsia"/>
              </w:rPr>
              <w:t>備施工者</w:t>
            </w:r>
          </w:p>
        </w:tc>
        <w:tc>
          <w:tcPr>
            <w:tcW w:w="980" w:type="dxa"/>
            <w:tcBorders>
              <w:left w:val="nil"/>
              <w:bottom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tcBorders>
              <w:left w:val="nil"/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CE0E27" w:rsidRDefault="00CE0E27"/>
        </w:tc>
        <w:tc>
          <w:tcPr>
            <w:tcW w:w="980" w:type="dxa"/>
            <w:tcBorders>
              <w:left w:val="nil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tcBorders>
              <w:left w:val="nil"/>
              <w:right w:val="single" w:sz="12" w:space="0" w:color="auto"/>
            </w:tcBorders>
            <w:vAlign w:val="center"/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  <w:tr w:rsidR="00CE0E2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E27" w:rsidRDefault="00CE0E2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tcBorders>
              <w:bottom w:val="single" w:sz="12" w:space="0" w:color="auto"/>
              <w:right w:val="single" w:sz="12" w:space="0" w:color="auto"/>
            </w:tcBorders>
          </w:tcPr>
          <w:p w:rsidR="00CE0E27" w:rsidRDefault="00CE0E27">
            <w:r>
              <w:rPr>
                <w:rFonts w:hint="eastAsia"/>
              </w:rPr>
              <w:t xml:space="preserve">　</w:t>
            </w:r>
          </w:p>
        </w:tc>
      </w:tr>
    </w:tbl>
    <w:p w:rsidR="00CE0E27" w:rsidRDefault="00CE0E27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CE0E27" w:rsidRDefault="00CE0E27"/>
    <w:sectPr w:rsidR="00CE0E2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00" w:rsidRDefault="00410C00" w:rsidP="00357A82">
      <w:r>
        <w:separator/>
      </w:r>
    </w:p>
  </w:endnote>
  <w:endnote w:type="continuationSeparator" w:id="0">
    <w:p w:rsidR="00410C00" w:rsidRDefault="00410C00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00" w:rsidRDefault="00410C00" w:rsidP="00357A82">
      <w:r>
        <w:separator/>
      </w:r>
    </w:p>
  </w:footnote>
  <w:footnote w:type="continuationSeparator" w:id="0">
    <w:p w:rsidR="00410C00" w:rsidRDefault="00410C00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27"/>
    <w:rsid w:val="002408BA"/>
    <w:rsid w:val="003404AA"/>
    <w:rsid w:val="00346278"/>
    <w:rsid w:val="00357A82"/>
    <w:rsid w:val="00410C00"/>
    <w:rsid w:val="005D5B8A"/>
    <w:rsid w:val="00602CD9"/>
    <w:rsid w:val="006308DF"/>
    <w:rsid w:val="00715280"/>
    <w:rsid w:val="00726731"/>
    <w:rsid w:val="00797EDB"/>
    <w:rsid w:val="008D36A9"/>
    <w:rsid w:val="00B73856"/>
    <w:rsid w:val="00BF3E81"/>
    <w:rsid w:val="00C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9F8DC-18B2-4FCD-A636-7439B77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2025-06-19T00:07:00Z</dcterms:created>
  <dcterms:modified xsi:type="dcterms:W3CDTF">2025-06-19T00:07:00Z</dcterms:modified>
</cp:coreProperties>
</file>